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0D510" w14:textId="49840BB6" w:rsidR="00B60BCF" w:rsidRPr="00C1655A" w:rsidRDefault="00C1655A" w:rsidP="005E69F4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1655A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F27346" w:rsidRPr="00C1655A">
        <w:rPr>
          <w:rFonts w:ascii="Times New Roman" w:hAnsi="Times New Roman" w:cs="Times New Roman"/>
          <w:b/>
          <w:sz w:val="24"/>
          <w:szCs w:val="24"/>
        </w:rPr>
        <w:t>3</w:t>
      </w:r>
    </w:p>
    <w:bookmarkEnd w:id="0"/>
    <w:p w14:paraId="37CCFFC5" w14:textId="262D5E92" w:rsidR="00B60BCF" w:rsidRPr="00791E15" w:rsidRDefault="008D20CC" w:rsidP="00F27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1E15">
        <w:rPr>
          <w:rFonts w:ascii="Times New Roman" w:hAnsi="Times New Roman" w:cs="Times New Roman"/>
          <w:sz w:val="24"/>
          <w:szCs w:val="24"/>
        </w:rPr>
        <w:t>Tabella titoli valutabili</w:t>
      </w:r>
    </w:p>
    <w:tbl>
      <w:tblPr>
        <w:tblStyle w:val="Grigliatabella"/>
        <w:tblW w:w="9788" w:type="dxa"/>
        <w:tblInd w:w="66" w:type="dxa"/>
        <w:tblLook w:val="04A0" w:firstRow="1" w:lastRow="0" w:firstColumn="1" w:lastColumn="0" w:noHBand="0" w:noVBand="1"/>
      </w:tblPr>
      <w:tblGrid>
        <w:gridCol w:w="3133"/>
        <w:gridCol w:w="3048"/>
        <w:gridCol w:w="1710"/>
        <w:gridCol w:w="1897"/>
      </w:tblGrid>
      <w:tr w:rsidR="00646B1D" w14:paraId="66A63305" w14:textId="614DDE4A" w:rsidTr="00791E15">
        <w:tc>
          <w:tcPr>
            <w:tcW w:w="6181" w:type="dxa"/>
            <w:gridSpan w:val="2"/>
          </w:tcPr>
          <w:p w14:paraId="1D3A74F9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Laurea di cui 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art. 32 c.5 D. </w:t>
            </w:r>
            <w:proofErr w:type="spellStart"/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Lgs</w:t>
            </w:r>
            <w:proofErr w:type="spellEnd"/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81/08.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In base alla votazione conseguita saranno attribuiti i punti di seguito indicati:</w:t>
            </w:r>
          </w:p>
        </w:tc>
        <w:tc>
          <w:tcPr>
            <w:tcW w:w="1710" w:type="dxa"/>
          </w:tcPr>
          <w:p w14:paraId="1D1246F9" w14:textId="77777777" w:rsidR="00646B1D" w:rsidRPr="00646B1D" w:rsidRDefault="00646B1D" w:rsidP="00646B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1D">
              <w:rPr>
                <w:rFonts w:ascii="Times New Roman" w:eastAsia="Times New Roman" w:hAnsi="Times New Roman" w:cs="Times New Roman"/>
                <w:sz w:val="24"/>
                <w:szCs w:val="24"/>
              </w:rPr>
              <w:t>PUNTEGGIO</w:t>
            </w:r>
          </w:p>
          <w:p w14:paraId="613983FD" w14:textId="77777777" w:rsidR="00646B1D" w:rsidRPr="00646B1D" w:rsidRDefault="00646B1D" w:rsidP="00646B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1D">
              <w:rPr>
                <w:rFonts w:ascii="Times New Roman" w:eastAsia="Times New Roman" w:hAnsi="Times New Roman" w:cs="Times New Roman"/>
                <w:sz w:val="24"/>
                <w:szCs w:val="24"/>
              </w:rPr>
              <w:t>A CURA DEL</w:t>
            </w:r>
          </w:p>
          <w:p w14:paraId="537E04D1" w14:textId="76897053" w:rsidR="00646B1D" w:rsidRPr="004523E8" w:rsidRDefault="00646B1D" w:rsidP="00646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1D">
              <w:rPr>
                <w:rFonts w:ascii="Times New Roman" w:eastAsia="Times New Roman" w:hAnsi="Times New Roman" w:cs="Times New Roman"/>
                <w:sz w:val="24"/>
                <w:szCs w:val="24"/>
              </w:rPr>
              <w:t>CANDIDATO</w:t>
            </w:r>
          </w:p>
        </w:tc>
        <w:tc>
          <w:tcPr>
            <w:tcW w:w="1897" w:type="dxa"/>
          </w:tcPr>
          <w:p w14:paraId="3D42CD4E" w14:textId="77777777" w:rsidR="00646B1D" w:rsidRPr="00646B1D" w:rsidRDefault="00646B1D" w:rsidP="00791E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1D">
              <w:rPr>
                <w:rFonts w:ascii="Times New Roman" w:eastAsia="Times New Roman" w:hAnsi="Times New Roman" w:cs="Times New Roman"/>
                <w:sz w:val="24"/>
                <w:szCs w:val="24"/>
              </w:rPr>
              <w:t>PUNTEGGIO</w:t>
            </w:r>
          </w:p>
          <w:p w14:paraId="46CAFAB5" w14:textId="185B821D" w:rsidR="00646B1D" w:rsidRPr="00646B1D" w:rsidRDefault="00D713C4" w:rsidP="00791E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646B1D" w:rsidRPr="00646B1D">
              <w:rPr>
                <w:rFonts w:ascii="Times New Roman" w:eastAsia="Times New Roman" w:hAnsi="Times New Roman" w:cs="Times New Roman"/>
                <w:sz w:val="24"/>
                <w:szCs w:val="24"/>
              </w:rPr>
              <w:t>CURADELLA</w:t>
            </w:r>
          </w:p>
          <w:p w14:paraId="0355A018" w14:textId="7400D5A1" w:rsidR="00646B1D" w:rsidRPr="00646B1D" w:rsidRDefault="00646B1D" w:rsidP="00791E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1D">
              <w:rPr>
                <w:rFonts w:ascii="Times New Roman" w:eastAsia="Times New Roman" w:hAnsi="Times New Roman" w:cs="Times New Roman"/>
                <w:sz w:val="24"/>
                <w:szCs w:val="24"/>
              </w:rPr>
              <w:t>COMMISSIONE</w:t>
            </w:r>
          </w:p>
        </w:tc>
      </w:tr>
      <w:tr w:rsidR="00646B1D" w14:paraId="2CBA1947" w14:textId="06EB58B8" w:rsidTr="00791E15">
        <w:tc>
          <w:tcPr>
            <w:tcW w:w="3133" w:type="dxa"/>
          </w:tcPr>
          <w:p w14:paraId="11003A5C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Votazione da 66 a 90:</w:t>
            </w:r>
          </w:p>
        </w:tc>
        <w:tc>
          <w:tcPr>
            <w:tcW w:w="3048" w:type="dxa"/>
          </w:tcPr>
          <w:p w14:paraId="50CB9258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1B409698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0DB72D77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B1D" w14:paraId="0DA93599" w14:textId="4757DE8F" w:rsidTr="00791E15">
        <w:tc>
          <w:tcPr>
            <w:tcW w:w="3133" w:type="dxa"/>
          </w:tcPr>
          <w:p w14:paraId="7A68946D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Votazione da 91 a 100</w:t>
            </w:r>
          </w:p>
        </w:tc>
        <w:tc>
          <w:tcPr>
            <w:tcW w:w="3048" w:type="dxa"/>
          </w:tcPr>
          <w:p w14:paraId="19131F6C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3B01E62C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1101F3DC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B1D" w14:paraId="18259325" w14:textId="12F50595" w:rsidTr="00791E15">
        <w:tc>
          <w:tcPr>
            <w:tcW w:w="3133" w:type="dxa"/>
          </w:tcPr>
          <w:p w14:paraId="2F79ED60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Votazione da 101 a 105</w:t>
            </w:r>
          </w:p>
        </w:tc>
        <w:tc>
          <w:tcPr>
            <w:tcW w:w="3048" w:type="dxa"/>
          </w:tcPr>
          <w:p w14:paraId="73943797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26C7506D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5CE3E39E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B1D" w14:paraId="7CB8B7E9" w14:textId="2DA010F9" w:rsidTr="00791E15">
        <w:tc>
          <w:tcPr>
            <w:tcW w:w="3133" w:type="dxa"/>
          </w:tcPr>
          <w:p w14:paraId="748AAC82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Votazione da 106 a 110 e Lode</w:t>
            </w:r>
          </w:p>
        </w:tc>
        <w:tc>
          <w:tcPr>
            <w:tcW w:w="3048" w:type="dxa"/>
          </w:tcPr>
          <w:p w14:paraId="0708EEAB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0D68951A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70B7DB7F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B1D" w14:paraId="6E0F8379" w14:textId="586C9C6F" w:rsidTr="00791E15">
        <w:tc>
          <w:tcPr>
            <w:tcW w:w="3133" w:type="dxa"/>
          </w:tcPr>
          <w:p w14:paraId="557462C6" w14:textId="77777777" w:rsidR="00646B1D" w:rsidRPr="004523E8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Iscrizione all’albo professionale</w:t>
            </w:r>
          </w:p>
        </w:tc>
        <w:tc>
          <w:tcPr>
            <w:tcW w:w="3048" w:type="dxa"/>
          </w:tcPr>
          <w:p w14:paraId="6CFE2CF4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508BF165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59BA2D8F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B1D" w14:paraId="18D84621" w14:textId="56729B9E" w:rsidTr="00791E15">
        <w:tc>
          <w:tcPr>
            <w:tcW w:w="3133" w:type="dxa"/>
          </w:tcPr>
          <w:p w14:paraId="6433BC74" w14:textId="77777777" w:rsidR="00646B1D" w:rsidRPr="004523E8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Documentata attività di R.S.P.P. presso Istituti di Istruzione di ogni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ordine e grado</w:t>
            </w:r>
          </w:p>
        </w:tc>
        <w:tc>
          <w:tcPr>
            <w:tcW w:w="3048" w:type="dxa"/>
          </w:tcPr>
          <w:p w14:paraId="2FD1A5F4" w14:textId="77777777" w:rsidR="00646B1D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Punti 10 per ogni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incarico (Fino ad 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punti 50)</w:t>
            </w:r>
          </w:p>
        </w:tc>
        <w:tc>
          <w:tcPr>
            <w:tcW w:w="1710" w:type="dxa"/>
          </w:tcPr>
          <w:p w14:paraId="7AA35966" w14:textId="77777777" w:rsidR="00646B1D" w:rsidRPr="004523E8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05C8DFFB" w14:textId="77777777" w:rsidR="00646B1D" w:rsidRPr="004523E8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B1D" w14:paraId="4995B707" w14:textId="06456306" w:rsidTr="00791E15">
        <w:tc>
          <w:tcPr>
            <w:tcW w:w="3133" w:type="dxa"/>
          </w:tcPr>
          <w:p w14:paraId="3C071437" w14:textId="77777777" w:rsidR="00646B1D" w:rsidRPr="004523E8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Incarichi di Docenza in corsi di formazione in materia di salute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3E8">
              <w:rPr>
                <w:rFonts w:ascii="Times New Roman" w:eastAsia="Times New Roman" w:hAnsi="Times New Roman" w:cs="Times New Roman"/>
                <w:sz w:val="24"/>
                <w:szCs w:val="24"/>
              </w:rPr>
              <w:t>sicurezza o di prevenzione incendi tenuti per conto di Enti Pubblici e/o soggetti privati.</w:t>
            </w:r>
          </w:p>
        </w:tc>
        <w:tc>
          <w:tcPr>
            <w:tcW w:w="3048" w:type="dxa"/>
          </w:tcPr>
          <w:p w14:paraId="769F4C9B" w14:textId="77777777" w:rsidR="00646B1D" w:rsidRPr="00EF0056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056">
              <w:rPr>
                <w:rFonts w:ascii="Times New Roman" w:eastAsia="Times New Roman" w:hAnsi="Times New Roman" w:cs="Times New Roman"/>
                <w:sz w:val="24"/>
                <w:szCs w:val="24"/>
              </w:rPr>
              <w:t>Punti 5 per ogni incarico (Fino ad un</w:t>
            </w:r>
          </w:p>
          <w:p w14:paraId="584AD337" w14:textId="77777777" w:rsidR="00646B1D" w:rsidRPr="004523E8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0056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EF0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punti 30)</w:t>
            </w:r>
          </w:p>
        </w:tc>
        <w:tc>
          <w:tcPr>
            <w:tcW w:w="1710" w:type="dxa"/>
          </w:tcPr>
          <w:p w14:paraId="713D3AE4" w14:textId="77777777" w:rsidR="00646B1D" w:rsidRPr="00EF0056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2EF4918E" w14:textId="77777777" w:rsidR="00646B1D" w:rsidRPr="00EF0056" w:rsidRDefault="00646B1D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E15" w14:paraId="4E536E37" w14:textId="77777777" w:rsidTr="00791E15">
        <w:tc>
          <w:tcPr>
            <w:tcW w:w="3133" w:type="dxa"/>
          </w:tcPr>
          <w:p w14:paraId="59FEC557" w14:textId="2C6B1D27" w:rsidR="00791E15" w:rsidRPr="004523E8" w:rsidRDefault="00791E15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TOTALE PUNTI</w:t>
            </w:r>
          </w:p>
        </w:tc>
        <w:tc>
          <w:tcPr>
            <w:tcW w:w="3048" w:type="dxa"/>
          </w:tcPr>
          <w:p w14:paraId="1DE57EF0" w14:textId="77777777" w:rsidR="00791E15" w:rsidRPr="00EF0056" w:rsidRDefault="00791E15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84378FC" w14:textId="77777777" w:rsidR="00791E15" w:rsidRPr="00EF0056" w:rsidRDefault="00791E15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3BB51172" w14:textId="77777777" w:rsidR="00791E15" w:rsidRDefault="00791E15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50D14" w14:textId="77777777" w:rsidR="00791E15" w:rsidRPr="00EF0056" w:rsidRDefault="00791E15" w:rsidP="00F258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817991" w14:textId="77777777" w:rsidR="00B60BCF" w:rsidRDefault="00B60BCF" w:rsidP="00F27346">
      <w:pPr>
        <w:spacing w:after="0" w:line="360" w:lineRule="auto"/>
      </w:pPr>
    </w:p>
    <w:p w14:paraId="56544F12" w14:textId="5F90EDE2" w:rsidR="000974E5" w:rsidRPr="000974E5" w:rsidRDefault="000974E5" w:rsidP="000974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E5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0974E5" w:rsidRPr="000974E5" w:rsidSect="00225E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27346"/>
    <w:rsid w:val="000974E5"/>
    <w:rsid w:val="001D5811"/>
    <w:rsid w:val="002061F0"/>
    <w:rsid w:val="00225EC1"/>
    <w:rsid w:val="00301BB5"/>
    <w:rsid w:val="00375DFC"/>
    <w:rsid w:val="005A457A"/>
    <w:rsid w:val="005E55AF"/>
    <w:rsid w:val="005E69F4"/>
    <w:rsid w:val="00646B1D"/>
    <w:rsid w:val="00760189"/>
    <w:rsid w:val="00776F62"/>
    <w:rsid w:val="00791E15"/>
    <w:rsid w:val="008D20CC"/>
    <w:rsid w:val="00B60BCF"/>
    <w:rsid w:val="00C1655A"/>
    <w:rsid w:val="00C643D3"/>
    <w:rsid w:val="00C835C5"/>
    <w:rsid w:val="00CC2CF8"/>
    <w:rsid w:val="00D713C4"/>
    <w:rsid w:val="00E238FA"/>
    <w:rsid w:val="00F27346"/>
    <w:rsid w:val="00F3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9F6C"/>
  <w15:docId w15:val="{C932477A-3B48-4B65-822B-ED936AD2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5E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60B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PAOLO II</dc:creator>
  <cp:lastModifiedBy>user</cp:lastModifiedBy>
  <cp:revision>22</cp:revision>
  <dcterms:created xsi:type="dcterms:W3CDTF">2016-01-09T12:20:00Z</dcterms:created>
  <dcterms:modified xsi:type="dcterms:W3CDTF">2026-01-16T11:19:00Z</dcterms:modified>
</cp:coreProperties>
</file>